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D98" w:rsidRPr="00904DB0" w:rsidRDefault="002D41FF" w:rsidP="009C0A6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r w:rsidRPr="00904DB0"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AE6D21">
              <w:rPr>
                <w:rFonts w:ascii="標楷體" w:eastAsia="標楷體" w:hAnsi="標楷體" w:hint="eastAsia"/>
                <w:sz w:val="40"/>
                <w:szCs w:val="40"/>
              </w:rPr>
              <w:t>範本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  <w:bookmarkEnd w:id="0"/>
          </w:p>
        </w:tc>
      </w:tr>
      <w:tr w:rsidR="00963052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註：金錢給與請敘明金額、領受方式等；非金錢之其他利益請詳述)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:rsidTr="00190419">
        <w:trPr>
          <w:cantSplit/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963052" w:rsidRDefault="00963052" w:rsidP="00C61B5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兼職</w:t>
            </w:r>
            <w:r w:rsidR="009C0A64">
              <w:rPr>
                <w:rFonts w:ascii="標楷體" w:eastAsia="標楷體" w:hAnsi="標楷體" w:hint="eastAsia"/>
                <w:sz w:val="24"/>
                <w:szCs w:val="24"/>
              </w:rPr>
              <w:t>同意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辦法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="009C0A64">
              <w:rPr>
                <w:rFonts w:ascii="標楷體" w:eastAsia="標楷體" w:hAnsi="標楷體"/>
                <w:sz w:val="24"/>
                <w:szCs w:val="24"/>
              </w:rPr>
              <w:t>4條</w:t>
            </w:r>
            <w:r>
              <w:rPr>
                <w:rFonts w:ascii="標楷體" w:eastAsia="標楷體" w:hAnsi="標楷體"/>
                <w:sz w:val="24"/>
                <w:szCs w:val="24"/>
              </w:rPr>
              <w:t>規定訂定。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>
              <w:rPr>
                <w:rFonts w:ascii="標楷體" w:eastAsia="標楷體" w:hAnsi="標楷體"/>
                <w:sz w:val="24"/>
                <w:szCs w:val="24"/>
              </w:rPr>
              <w:t>欄記載事項，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(構)或上級機關(構)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首長批示。申請人為機關首長者，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由上級機關(構)人事單位簽註意見</w:t>
            </w:r>
            <w:r w:rsidR="006129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單位主管欄無須簽註），並由上級機關(構)首長批示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各機關(構)因實施分層負責制度，就兼職之同意事項已授權各級主管人員得逕行決定或代行時，由被授權人批示。</w:t>
            </w:r>
          </w:p>
          <w:p w:rsidR="009C0A64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支出，如</w:t>
            </w:r>
            <w:r w:rsidR="00202801" w:rsidRPr="00202801">
              <w:rPr>
                <w:rFonts w:ascii="標楷體" w:eastAsia="標楷體" w:hAnsi="標楷體" w:hint="eastAsia"/>
                <w:sz w:val="24"/>
                <w:szCs w:val="24"/>
              </w:rPr>
              <w:t>交通費、實報實銷之住宿費、餐費等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，則非屬報酬範圍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五、</w:t>
            </w:r>
            <w:r w:rsidR="00963052"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 w:rsidR="0096305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個兼職為限。</w:t>
            </w:r>
          </w:p>
          <w:p w:rsidR="00C61B54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1B54">
              <w:rPr>
                <w:rFonts w:ascii="標楷體" w:eastAsia="標楷體" w:hAnsi="標楷體"/>
                <w:sz w:val="24"/>
                <w:szCs w:val="24"/>
              </w:rPr>
              <w:t>得基於內部管理需要自行增加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E25246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本申請書批示後，由人事單位存查。</w:t>
            </w:r>
          </w:p>
        </w:tc>
      </w:tr>
    </w:tbl>
    <w:p w:rsidR="008B3D98" w:rsidRDefault="008B3D98" w:rsidP="00F60ECF">
      <w:pPr>
        <w:spacing w:line="28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48" w:rsidRDefault="00420148">
      <w:r>
        <w:separator/>
      </w:r>
    </w:p>
  </w:endnote>
  <w:endnote w:type="continuationSeparator" w:id="0">
    <w:p w:rsidR="00420148" w:rsidRDefault="0042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48" w:rsidRDefault="00420148">
      <w:r>
        <w:rPr>
          <w:color w:val="000000"/>
        </w:rPr>
        <w:separator/>
      </w:r>
    </w:p>
  </w:footnote>
  <w:footnote w:type="continuationSeparator" w:id="0">
    <w:p w:rsidR="00420148" w:rsidRDefault="00420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98"/>
    <w:rsid w:val="000D0797"/>
    <w:rsid w:val="000D39D8"/>
    <w:rsid w:val="000D45AF"/>
    <w:rsid w:val="0016465F"/>
    <w:rsid w:val="00190419"/>
    <w:rsid w:val="00202801"/>
    <w:rsid w:val="002A4CF1"/>
    <w:rsid w:val="002D41FF"/>
    <w:rsid w:val="002F6FB6"/>
    <w:rsid w:val="003A6964"/>
    <w:rsid w:val="00420148"/>
    <w:rsid w:val="00494500"/>
    <w:rsid w:val="005609CD"/>
    <w:rsid w:val="0061290C"/>
    <w:rsid w:val="00622E8C"/>
    <w:rsid w:val="006A7D81"/>
    <w:rsid w:val="006B3CCD"/>
    <w:rsid w:val="00705719"/>
    <w:rsid w:val="0083533E"/>
    <w:rsid w:val="008B3D98"/>
    <w:rsid w:val="008E7D78"/>
    <w:rsid w:val="00904DB0"/>
    <w:rsid w:val="00963052"/>
    <w:rsid w:val="009C0A64"/>
    <w:rsid w:val="00A3494E"/>
    <w:rsid w:val="00A35246"/>
    <w:rsid w:val="00AE6D21"/>
    <w:rsid w:val="00B210AB"/>
    <w:rsid w:val="00B56656"/>
    <w:rsid w:val="00C61B54"/>
    <w:rsid w:val="00C63C59"/>
    <w:rsid w:val="00CB4A99"/>
    <w:rsid w:val="00DC73BD"/>
    <w:rsid w:val="00E25246"/>
    <w:rsid w:val="00E94387"/>
    <w:rsid w:val="00F60ECF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USER</cp:lastModifiedBy>
  <cp:revision>2</cp:revision>
  <cp:lastPrinted>2017-06-21T01:21:00Z</cp:lastPrinted>
  <dcterms:created xsi:type="dcterms:W3CDTF">2023-04-24T03:58:00Z</dcterms:created>
  <dcterms:modified xsi:type="dcterms:W3CDTF">2023-04-24T03:58:00Z</dcterms:modified>
</cp:coreProperties>
</file>